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8E" w:rsidRPr="00AB468E" w:rsidRDefault="00AB468E" w:rsidP="00AB468E">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0" w:name="_GoBack"/>
      <w:r w:rsidRPr="00AB468E">
        <w:rPr>
          <w:rFonts w:ascii="Times New Roman" w:eastAsia="Times New Roman" w:hAnsi="Times New Roman" w:cs="Times New Roman"/>
          <w:b/>
          <w:bCs/>
          <w:sz w:val="24"/>
          <w:szCs w:val="24"/>
          <w:lang w:eastAsia="ru-RU"/>
        </w:rPr>
        <w:t>КНЯГИНЯ</w:t>
      </w:r>
      <w:r w:rsidRPr="00AB468E">
        <w:rPr>
          <w:rFonts w:ascii="Times New Roman" w:eastAsia="Times New Roman" w:hAnsi="Times New Roman" w:cs="Times New Roman"/>
          <w:sz w:val="24"/>
          <w:szCs w:val="24"/>
          <w:lang w:eastAsia="ru-RU"/>
        </w:rPr>
        <w:t xml:space="preserve">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В большие, так называемые Красные ворота N-</w:t>
      </w:r>
      <w:proofErr w:type="spellStart"/>
      <w:r w:rsidRPr="00AB468E">
        <w:rPr>
          <w:rFonts w:ascii="Times New Roman" w:eastAsia="Times New Roman" w:hAnsi="Times New Roman" w:cs="Times New Roman"/>
          <w:sz w:val="24"/>
          <w:szCs w:val="24"/>
          <w:lang w:eastAsia="ru-RU"/>
        </w:rPr>
        <w:t>ского</w:t>
      </w:r>
      <w:proofErr w:type="spellEnd"/>
      <w:r w:rsidRPr="00AB468E">
        <w:rPr>
          <w:rFonts w:ascii="Times New Roman" w:eastAsia="Times New Roman" w:hAnsi="Times New Roman" w:cs="Times New Roman"/>
          <w:sz w:val="24"/>
          <w:szCs w:val="24"/>
          <w:lang w:eastAsia="ru-RU"/>
        </w:rPr>
        <w:t xml:space="preserve"> мужского монастыря въехала коляска, заложенная в четверку сытых, красивых лошадей; иеромонахи и послушники, стоявшие толпой около дворянской половины гостиного корпуса, еще издали по кучеру и по лошадям узнали в даме, которая сидела в коляске, свою хорошую знакомую, княгиню Веру Гавриловну.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Старик в ливрее прыгнул с козел и помог княгине выйти из экипажа. Она подняла темную вуаль и не спеша подошла ко всем иеромонахам под благословение, потом ласково кивнула послушникам и направилась в покои</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Что, соскучились без своей княгини</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говорила она монахам, вносившим ее вещи. -- Я у вас целый месяц не была. </w:t>
      </w:r>
      <w:proofErr w:type="gramStart"/>
      <w:r w:rsidRPr="00AB468E">
        <w:rPr>
          <w:rFonts w:ascii="Times New Roman" w:eastAsia="Times New Roman" w:hAnsi="Times New Roman" w:cs="Times New Roman"/>
          <w:sz w:val="24"/>
          <w:szCs w:val="24"/>
          <w:lang w:eastAsia="ru-RU"/>
        </w:rPr>
        <w:t>Ну</w:t>
      </w:r>
      <w:proofErr w:type="gramEnd"/>
      <w:r w:rsidRPr="00AB468E">
        <w:rPr>
          <w:rFonts w:ascii="Times New Roman" w:eastAsia="Times New Roman" w:hAnsi="Times New Roman" w:cs="Times New Roman"/>
          <w:sz w:val="24"/>
          <w:szCs w:val="24"/>
          <w:lang w:eastAsia="ru-RU"/>
        </w:rPr>
        <w:t xml:space="preserve"> вот приехала, глядите на свою княгиню. А где отец архимандрит? Боже мой, я сгораю от нетерпения! Чудный, чудный старик! Вы должны гордиться, что у вас такой архимандрит.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Когда вошел архимандрит, княгиня восторженно вскрикнула, скрестила на груди руки и подошла к нему под благословение.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Нет, нет! Дайте мне поцеловать! -- сказала она, хватая его за руку и жадно целуя ее три раза. -- Как я рада, святой отец, </w:t>
      </w:r>
      <w:proofErr w:type="gramStart"/>
      <w:r w:rsidRPr="00AB468E">
        <w:rPr>
          <w:rFonts w:ascii="Times New Roman" w:eastAsia="Times New Roman" w:hAnsi="Times New Roman" w:cs="Times New Roman"/>
          <w:sz w:val="24"/>
          <w:szCs w:val="24"/>
          <w:lang w:eastAsia="ru-RU"/>
        </w:rPr>
        <w:t>что</w:t>
      </w:r>
      <w:proofErr w:type="gramEnd"/>
      <w:r w:rsidRPr="00AB468E">
        <w:rPr>
          <w:rFonts w:ascii="Times New Roman" w:eastAsia="Times New Roman" w:hAnsi="Times New Roman" w:cs="Times New Roman"/>
          <w:sz w:val="24"/>
          <w:szCs w:val="24"/>
          <w:lang w:eastAsia="ru-RU"/>
        </w:rPr>
        <w:t xml:space="preserve"> наконец вижу вас! Вы, </w:t>
      </w:r>
      <w:proofErr w:type="gramStart"/>
      <w:r w:rsidRPr="00AB468E">
        <w:rPr>
          <w:rFonts w:ascii="Times New Roman" w:eastAsia="Times New Roman" w:hAnsi="Times New Roman" w:cs="Times New Roman"/>
          <w:sz w:val="24"/>
          <w:szCs w:val="24"/>
          <w:lang w:eastAsia="ru-RU"/>
        </w:rPr>
        <w:t>небось</w:t>
      </w:r>
      <w:proofErr w:type="gramEnd"/>
      <w:r w:rsidRPr="00AB468E">
        <w:rPr>
          <w:rFonts w:ascii="Times New Roman" w:eastAsia="Times New Roman" w:hAnsi="Times New Roman" w:cs="Times New Roman"/>
          <w:sz w:val="24"/>
          <w:szCs w:val="24"/>
          <w:lang w:eastAsia="ru-RU"/>
        </w:rPr>
        <w:t xml:space="preserve">, забыли свою княгиню, а я каждую минуту мысленно жила в вашем милом монастыре. Как у вас здесь хорошо! В этой жизни для бога, вдали от суетного мира, есть какая-то особая прелесть, святой отец, которую я чувствую всей душой, но передать на словах не могу!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У княгини покраснели щеки и навернулись слезы. </w:t>
      </w:r>
      <w:proofErr w:type="gramStart"/>
      <w:r w:rsidRPr="00AB468E">
        <w:rPr>
          <w:rFonts w:ascii="Times New Roman" w:eastAsia="Times New Roman" w:hAnsi="Times New Roman" w:cs="Times New Roman"/>
          <w:sz w:val="24"/>
          <w:szCs w:val="24"/>
          <w:lang w:eastAsia="ru-RU"/>
        </w:rPr>
        <w:t xml:space="preserve">Говорила она без умолку, горячо, а архимандрит, старик лет 70, серьезный, некрасивый и застенчивый, молчал, лишь изредка говорил отрывисто и по-военному: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Так точно, ваше сиятельство... слушаю-с... понимаю-с...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Надолго изволили пожаловать к нам</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спросил он.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Сегодня я переночую у вас, а завтра поеду к Клавдии Николаевне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давно уж мы с ней не видались, а послезавтра опять к вам и проживу дня три-четыре. Хочу у вас здесь отдохнуть душой, святой отец...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Княгиня любила бывать в N-</w:t>
      </w:r>
      <w:proofErr w:type="spellStart"/>
      <w:r w:rsidRPr="00AB468E">
        <w:rPr>
          <w:rFonts w:ascii="Times New Roman" w:eastAsia="Times New Roman" w:hAnsi="Times New Roman" w:cs="Times New Roman"/>
          <w:sz w:val="24"/>
          <w:szCs w:val="24"/>
          <w:lang w:eastAsia="ru-RU"/>
        </w:rPr>
        <w:t>ском</w:t>
      </w:r>
      <w:proofErr w:type="spellEnd"/>
      <w:r w:rsidRPr="00AB468E">
        <w:rPr>
          <w:rFonts w:ascii="Times New Roman" w:eastAsia="Times New Roman" w:hAnsi="Times New Roman" w:cs="Times New Roman"/>
          <w:sz w:val="24"/>
          <w:szCs w:val="24"/>
          <w:lang w:eastAsia="ru-RU"/>
        </w:rPr>
        <w:t xml:space="preserve"> монастыре. В последние два года она облюбовала это место и приезжала сюда почти каждый летний месяц и жила дня по два, по три, а иногда и по неделе. Робкие послушники, тишина, низкие потолки, запах кипариса, скромная закуска, дешевые занавески на окнах</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всё это трогало ее, умиляло и располагало к созерцанию и хорошим мыслям. Достаточно ей было побыть в покоях полчаса, как ей начинало казаться, что она тоже робка и скромна, что и от нее пахнет кипарисом; </w:t>
      </w:r>
      <w:proofErr w:type="gramStart"/>
      <w:r w:rsidRPr="00AB468E">
        <w:rPr>
          <w:rFonts w:ascii="Times New Roman" w:eastAsia="Times New Roman" w:hAnsi="Times New Roman" w:cs="Times New Roman"/>
          <w:sz w:val="24"/>
          <w:szCs w:val="24"/>
          <w:lang w:eastAsia="ru-RU"/>
        </w:rPr>
        <w:t xml:space="preserve">прошлое уходило куда-то в даль, теряло свою цену, и княгиня начинала думать, что, несмотря на свои 29 лет, она очень похожа на старого архимандрита и так же, как он, рождена не для богатства, не для земного величия и любви, а для жизни тихой, скрытой от мира, сумеречной, как покои...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Бывает так, что в темную </w:t>
      </w:r>
      <w:proofErr w:type="spellStart"/>
      <w:r w:rsidRPr="00AB468E">
        <w:rPr>
          <w:rFonts w:ascii="Times New Roman" w:eastAsia="Times New Roman" w:hAnsi="Times New Roman" w:cs="Times New Roman"/>
          <w:sz w:val="24"/>
          <w:szCs w:val="24"/>
          <w:lang w:eastAsia="ru-RU"/>
        </w:rPr>
        <w:t>келию</w:t>
      </w:r>
      <w:proofErr w:type="spellEnd"/>
      <w:r w:rsidRPr="00AB468E">
        <w:rPr>
          <w:rFonts w:ascii="Times New Roman" w:eastAsia="Times New Roman" w:hAnsi="Times New Roman" w:cs="Times New Roman"/>
          <w:sz w:val="24"/>
          <w:szCs w:val="24"/>
          <w:lang w:eastAsia="ru-RU"/>
        </w:rPr>
        <w:t xml:space="preserve"> постника, погруженного в молитву, вдруг нечаянно заглянет луч или сядет у окна </w:t>
      </w:r>
      <w:proofErr w:type="spellStart"/>
      <w:r w:rsidRPr="00AB468E">
        <w:rPr>
          <w:rFonts w:ascii="Times New Roman" w:eastAsia="Times New Roman" w:hAnsi="Times New Roman" w:cs="Times New Roman"/>
          <w:sz w:val="24"/>
          <w:szCs w:val="24"/>
          <w:lang w:eastAsia="ru-RU"/>
        </w:rPr>
        <w:t>келии</w:t>
      </w:r>
      <w:proofErr w:type="spellEnd"/>
      <w:r w:rsidRPr="00AB468E">
        <w:rPr>
          <w:rFonts w:ascii="Times New Roman" w:eastAsia="Times New Roman" w:hAnsi="Times New Roman" w:cs="Times New Roman"/>
          <w:sz w:val="24"/>
          <w:szCs w:val="24"/>
          <w:lang w:eastAsia="ru-RU"/>
        </w:rPr>
        <w:t xml:space="preserve"> птичка и запоет свою песню; суровый постник невольно улыбнется, и в его груди из-под тяжелой скорби о грехах, как из-под камня, вдруг польется ручьем тихая, безгрешная радость. Княгине казалось, что она приносила с собою извне точно такое же утешение, как луч или птичка. Ее приветливая, веселая улыбка, кроткий взгляд, голос, шутки, вообще вся она, маленькая, хорошо сложенная, одетая в простое черное платье, своим появлением должна была возбуждать в простых, суровых людях чувство умиления и радости. Каждый, глядя на нее, должен был думать: "Бог послал нам ангела"... И чувствуя, что каждый невольно думает это, она улыбалась еще приветливее и старалась походить на птичку.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lastRenderedPageBreak/>
        <w:t xml:space="preserve">   </w:t>
      </w:r>
      <w:proofErr w:type="gramStart"/>
      <w:r w:rsidRPr="00AB468E">
        <w:rPr>
          <w:rFonts w:ascii="Times New Roman" w:eastAsia="Times New Roman" w:hAnsi="Times New Roman" w:cs="Times New Roman"/>
          <w:sz w:val="24"/>
          <w:szCs w:val="24"/>
          <w:lang w:eastAsia="ru-RU"/>
        </w:rPr>
        <w:t>Напившись</w:t>
      </w:r>
      <w:proofErr w:type="gramEnd"/>
      <w:r w:rsidRPr="00AB468E">
        <w:rPr>
          <w:rFonts w:ascii="Times New Roman" w:eastAsia="Times New Roman" w:hAnsi="Times New Roman" w:cs="Times New Roman"/>
          <w:sz w:val="24"/>
          <w:szCs w:val="24"/>
          <w:lang w:eastAsia="ru-RU"/>
        </w:rPr>
        <w:t xml:space="preserve"> чаю и отдохнув, она вышла погулять. Солнце уже село. От монастырского цветника повеяло на княгиню душистой влагой только что политой резеды, из церкви донеслось тихое пение мужских голосов, которое </w:t>
      </w:r>
      <w:proofErr w:type="gramStart"/>
      <w:r w:rsidRPr="00AB468E">
        <w:rPr>
          <w:rFonts w:ascii="Times New Roman" w:eastAsia="Times New Roman" w:hAnsi="Times New Roman" w:cs="Times New Roman"/>
          <w:sz w:val="24"/>
          <w:szCs w:val="24"/>
          <w:lang w:eastAsia="ru-RU"/>
        </w:rPr>
        <w:t>издали</w:t>
      </w:r>
      <w:proofErr w:type="gramEnd"/>
      <w:r w:rsidRPr="00AB468E">
        <w:rPr>
          <w:rFonts w:ascii="Times New Roman" w:eastAsia="Times New Roman" w:hAnsi="Times New Roman" w:cs="Times New Roman"/>
          <w:sz w:val="24"/>
          <w:szCs w:val="24"/>
          <w:lang w:eastAsia="ru-RU"/>
        </w:rPr>
        <w:t xml:space="preserve"> казалось очень приятным и грустным. Шла всенощная. В темных окнах, где кротко мерцали лампадные огоньки, в тенях, в фигуре старика монаха, сидевшего на паперти около образа с кружкой, было написано столько безмятежного покоя, что княгине почему-то захотелось плакать...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А за воротами, на аллее между стеной и березами, где стоят скамьи, был уже совсем вечер. Воздух темнел быстро-быстро... Княгиня прошлась по аллее, села на скамью и задумалась.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w:t>
      </w:r>
      <w:proofErr w:type="gramStart"/>
      <w:r w:rsidRPr="00AB468E">
        <w:rPr>
          <w:rFonts w:ascii="Times New Roman" w:eastAsia="Times New Roman" w:hAnsi="Times New Roman" w:cs="Times New Roman"/>
          <w:sz w:val="24"/>
          <w:szCs w:val="24"/>
          <w:lang w:eastAsia="ru-RU"/>
        </w:rPr>
        <w:t>Она думала о том, что хорошо бы поселиться на всю жизнь в этом монастыре, где жизнь тиха и безмятежна, как летний вечер; хорошо бы позабыть совсем о неблагодарном, распутном князе, о своем громадном состоянии, о кредиторах, которые беспокоят ее каждый день, о своих несчастьях, о горничной Даше, у которой сегодня утром было дерзкое выражение лица.</w:t>
      </w:r>
      <w:proofErr w:type="gramEnd"/>
      <w:r w:rsidRPr="00AB468E">
        <w:rPr>
          <w:rFonts w:ascii="Times New Roman" w:eastAsia="Times New Roman" w:hAnsi="Times New Roman" w:cs="Times New Roman"/>
          <w:sz w:val="24"/>
          <w:szCs w:val="24"/>
          <w:lang w:eastAsia="ru-RU"/>
        </w:rPr>
        <w:t xml:space="preserve"> </w:t>
      </w:r>
      <w:proofErr w:type="gramStart"/>
      <w:r w:rsidRPr="00AB468E">
        <w:rPr>
          <w:rFonts w:ascii="Times New Roman" w:eastAsia="Times New Roman" w:hAnsi="Times New Roman" w:cs="Times New Roman"/>
          <w:sz w:val="24"/>
          <w:szCs w:val="24"/>
          <w:lang w:eastAsia="ru-RU"/>
        </w:rPr>
        <w:t>Хорошо бы всю жизнь сидеть здесь на скамье и сквозь стволы берез смотреть, как внизу под горой клочьями бродит вечерний туман, как далеко-далеко над лесом черным облаком, похожим на вуаль, летят на ночлег грачи, как два послушника -- один верхом на пегой лошади, другой пешком -- гонят лошадей на ночное и, обрадовавшись свободе, шалят, как малые дети;</w:t>
      </w:r>
      <w:proofErr w:type="gramEnd"/>
      <w:r w:rsidRPr="00AB468E">
        <w:rPr>
          <w:rFonts w:ascii="Times New Roman" w:eastAsia="Times New Roman" w:hAnsi="Times New Roman" w:cs="Times New Roman"/>
          <w:sz w:val="24"/>
          <w:szCs w:val="24"/>
          <w:lang w:eastAsia="ru-RU"/>
        </w:rPr>
        <w:t xml:space="preserve"> их молодые голоса звонко раздаются в неподвижном воздухе, и можно разобрать каждое слово. Хорошо сидеть и прислушиваться к тишине: то ветер подует и тронет верхушки берез, то лягушка зашелестит в прошлогодней листве, то за стеною колокольные часы пробьют четверть... Сидеть бы неподвижно, слушать и думать, думать, думать...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Мимо прошла старуха с котомкой. Княгиня подумала, что хорошо бы остановить эту старуху и сказать ей что-нибудь ласковое, задушевное, помочь ей... Но старуха ни разу не оглянулась и повернула за угол.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Немного погодя, на аллее показался высокий мужчина с седой бородой и в соломенной шляпе. Поравнявшись с княгиней, он снял шляпу и поклонился, и по его большой лысине и острому, горбатому носу княгиня узнала в нем доктора Михаила Ивановича, который лет пять тому назад служил у нее в Дубовках. Она вспомнила, что кто-то ей говорил, что в прошлом году у этого доктора умерла жена, и ей захотелось посочувствовать ему, утешить.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Доктор, вы, вероятно, меня не узнаете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спросила она, приветливо улыбаясь.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Нет, княгиня, узнал</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 доктор, снимая еще раз шляпу.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Ну, спасибо, а то я думала, что и вы забыли свою княгиню. Люди помнят только своих врагов, а друзей забывают. И вы приехали помолиться</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Я здесь каждую субботу ночую, по обязанности. Я тут лечу</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Ну, как поживаете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спросила княгиня, вздыхая. -- Я слышала, у вас скончалась супруга! Какое несчастье!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Да, княгиня, для меня это большое несчастье.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Что делать! Мы должны с покорностью переносить несчастья. Без воли провидения ни один волос не падает с головы человека.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Да, княгиня.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На приветливую, кроткую улыбку княгини и ее вздохи доктор отвечал холодно и сухо: "Да, княгиня". И выражение лица у него было холодное, сухое.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"Что бы еще такое сказать ему</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подумала княгиня.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Сколько времени мы с вами не виделись, однако</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сказала она. -- Пять лет! За это </w:t>
      </w:r>
      <w:proofErr w:type="gramStart"/>
      <w:r w:rsidRPr="00AB468E">
        <w:rPr>
          <w:rFonts w:ascii="Times New Roman" w:eastAsia="Times New Roman" w:hAnsi="Times New Roman" w:cs="Times New Roman"/>
          <w:sz w:val="24"/>
          <w:szCs w:val="24"/>
          <w:lang w:eastAsia="ru-RU"/>
        </w:rPr>
        <w:t>время</w:t>
      </w:r>
      <w:proofErr w:type="gramEnd"/>
      <w:r w:rsidRPr="00AB468E">
        <w:rPr>
          <w:rFonts w:ascii="Times New Roman" w:eastAsia="Times New Roman" w:hAnsi="Times New Roman" w:cs="Times New Roman"/>
          <w:sz w:val="24"/>
          <w:szCs w:val="24"/>
          <w:lang w:eastAsia="ru-RU"/>
        </w:rPr>
        <w:t xml:space="preserve"> сколько воды в море утекло, сколько произошло перемен, даже подумать страшно! Вы знаете, я замуж вышла... из графини стала княгиней. И уже успела разойтись с мужем</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Да, я слышал.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lastRenderedPageBreak/>
        <w:t xml:space="preserve">   -- Много бог послал мне испытаний! Вы, вероятно, тоже слышали, я почти разорена. За долги моего несчастного мужа продали у меня Дубовки, и </w:t>
      </w:r>
      <w:proofErr w:type="spellStart"/>
      <w:r w:rsidRPr="00AB468E">
        <w:rPr>
          <w:rFonts w:ascii="Times New Roman" w:eastAsia="Times New Roman" w:hAnsi="Times New Roman" w:cs="Times New Roman"/>
          <w:sz w:val="24"/>
          <w:szCs w:val="24"/>
          <w:lang w:eastAsia="ru-RU"/>
        </w:rPr>
        <w:t>Кирьяково</w:t>
      </w:r>
      <w:proofErr w:type="spellEnd"/>
      <w:r w:rsidRPr="00AB468E">
        <w:rPr>
          <w:rFonts w:ascii="Times New Roman" w:eastAsia="Times New Roman" w:hAnsi="Times New Roman" w:cs="Times New Roman"/>
          <w:sz w:val="24"/>
          <w:szCs w:val="24"/>
          <w:lang w:eastAsia="ru-RU"/>
        </w:rPr>
        <w:t xml:space="preserve">, и </w:t>
      </w:r>
      <w:proofErr w:type="gramStart"/>
      <w:r w:rsidRPr="00AB468E">
        <w:rPr>
          <w:rFonts w:ascii="Times New Roman" w:eastAsia="Times New Roman" w:hAnsi="Times New Roman" w:cs="Times New Roman"/>
          <w:sz w:val="24"/>
          <w:szCs w:val="24"/>
          <w:lang w:eastAsia="ru-RU"/>
        </w:rPr>
        <w:t>Софьино</w:t>
      </w:r>
      <w:proofErr w:type="gramEnd"/>
      <w:r w:rsidRPr="00AB468E">
        <w:rPr>
          <w:rFonts w:ascii="Times New Roman" w:eastAsia="Times New Roman" w:hAnsi="Times New Roman" w:cs="Times New Roman"/>
          <w:sz w:val="24"/>
          <w:szCs w:val="24"/>
          <w:lang w:eastAsia="ru-RU"/>
        </w:rPr>
        <w:t xml:space="preserve">. Остались у меня только </w:t>
      </w:r>
      <w:proofErr w:type="spellStart"/>
      <w:r w:rsidRPr="00AB468E">
        <w:rPr>
          <w:rFonts w:ascii="Times New Roman" w:eastAsia="Times New Roman" w:hAnsi="Times New Roman" w:cs="Times New Roman"/>
          <w:sz w:val="24"/>
          <w:szCs w:val="24"/>
          <w:lang w:eastAsia="ru-RU"/>
        </w:rPr>
        <w:t>Бараново</w:t>
      </w:r>
      <w:proofErr w:type="spellEnd"/>
      <w:r w:rsidRPr="00AB468E">
        <w:rPr>
          <w:rFonts w:ascii="Times New Roman" w:eastAsia="Times New Roman" w:hAnsi="Times New Roman" w:cs="Times New Roman"/>
          <w:sz w:val="24"/>
          <w:szCs w:val="24"/>
          <w:lang w:eastAsia="ru-RU"/>
        </w:rPr>
        <w:t xml:space="preserve"> да </w:t>
      </w:r>
      <w:proofErr w:type="spellStart"/>
      <w:r w:rsidRPr="00AB468E">
        <w:rPr>
          <w:rFonts w:ascii="Times New Roman" w:eastAsia="Times New Roman" w:hAnsi="Times New Roman" w:cs="Times New Roman"/>
          <w:sz w:val="24"/>
          <w:szCs w:val="24"/>
          <w:lang w:eastAsia="ru-RU"/>
        </w:rPr>
        <w:t>Михальцево</w:t>
      </w:r>
      <w:proofErr w:type="spellEnd"/>
      <w:r w:rsidRPr="00AB468E">
        <w:rPr>
          <w:rFonts w:ascii="Times New Roman" w:eastAsia="Times New Roman" w:hAnsi="Times New Roman" w:cs="Times New Roman"/>
          <w:sz w:val="24"/>
          <w:szCs w:val="24"/>
          <w:lang w:eastAsia="ru-RU"/>
        </w:rPr>
        <w:t>. Страшно оглянуться назад: сколько перемен, несчастий разных, сколько ошибок</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Да, княгиня, много ошибок.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Княгиня немного смутилась. Она знала свои ошибки; все они были до такой степени интимны, что только одна она могла думать и говорить о них. Она не удержалась и спросила</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Вы про какие ошибки думаете?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Вы упомянули о них, стало быть, знаете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ответил доктор и усмехнулся. -- Что ж о них говорить!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Нет, скажите, доктор. Я буду вам очень благодарна! И, пожалуйста, не церемоньтесь со мной. Я люблю слушать правду</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Я вам не судья, княгиня.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Не судья? Каким вы тоном говорите, значит, знаете что-то. Скажите</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Если желаете, то извольте. Только, к сожалению, я не умею говорить и меня не всегда можно понять.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Доктор подумал и начал</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Ошибок много, но собственно главная из них, по моему мнению, это общий дух, которым... который царил во всех ваших имениях. Видите, я не умею выражаться. То есть главное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это нелюбовь, отвращение к людям, какое чувствовалось положительно во всем. На этом отвращении у вас была построена вся система жизни. Отвращение к человеческому голосу, к лицам, к затылкам, шагам... одним словом, ко всему, что составляет человека. </w:t>
      </w:r>
      <w:proofErr w:type="gramStart"/>
      <w:r w:rsidRPr="00AB468E">
        <w:rPr>
          <w:rFonts w:ascii="Times New Roman" w:eastAsia="Times New Roman" w:hAnsi="Times New Roman" w:cs="Times New Roman"/>
          <w:sz w:val="24"/>
          <w:szCs w:val="24"/>
          <w:lang w:eastAsia="ru-RU"/>
        </w:rPr>
        <w:t xml:space="preserve">У всех дверей и на лестницах стоят сытые, грубые и ленивые гайдуки в ливреях, чтоб не пускать в дом неприлично одетых людей; в передней стоят стулья с высокими спинками, чтоб во время балов и приемов лакеи не пачкали затылками обоев на стенах; во всех комнатах </w:t>
      </w:r>
      <w:proofErr w:type="spellStart"/>
      <w:r w:rsidRPr="00AB468E">
        <w:rPr>
          <w:rFonts w:ascii="Times New Roman" w:eastAsia="Times New Roman" w:hAnsi="Times New Roman" w:cs="Times New Roman"/>
          <w:sz w:val="24"/>
          <w:szCs w:val="24"/>
          <w:lang w:eastAsia="ru-RU"/>
        </w:rPr>
        <w:t>шаршавые</w:t>
      </w:r>
      <w:proofErr w:type="spellEnd"/>
      <w:r w:rsidRPr="00AB468E">
        <w:rPr>
          <w:rFonts w:ascii="Times New Roman" w:eastAsia="Times New Roman" w:hAnsi="Times New Roman" w:cs="Times New Roman"/>
          <w:sz w:val="24"/>
          <w:szCs w:val="24"/>
          <w:lang w:eastAsia="ru-RU"/>
        </w:rPr>
        <w:t xml:space="preserve"> ковры, чтоб не было слышно человеческих шагов;</w:t>
      </w:r>
      <w:proofErr w:type="gramEnd"/>
      <w:r w:rsidRPr="00AB468E">
        <w:rPr>
          <w:rFonts w:ascii="Times New Roman" w:eastAsia="Times New Roman" w:hAnsi="Times New Roman" w:cs="Times New Roman"/>
          <w:sz w:val="24"/>
          <w:szCs w:val="24"/>
          <w:lang w:eastAsia="ru-RU"/>
        </w:rPr>
        <w:t xml:space="preserve"> каждого входящего обязательно предупреждают, чтобы он говорил </w:t>
      </w:r>
      <w:proofErr w:type="spellStart"/>
      <w:proofErr w:type="gramStart"/>
      <w:r w:rsidRPr="00AB468E">
        <w:rPr>
          <w:rFonts w:ascii="Times New Roman" w:eastAsia="Times New Roman" w:hAnsi="Times New Roman" w:cs="Times New Roman"/>
          <w:sz w:val="24"/>
          <w:szCs w:val="24"/>
          <w:lang w:eastAsia="ru-RU"/>
        </w:rPr>
        <w:t>потише</w:t>
      </w:r>
      <w:proofErr w:type="spellEnd"/>
      <w:proofErr w:type="gramEnd"/>
      <w:r w:rsidRPr="00AB468E">
        <w:rPr>
          <w:rFonts w:ascii="Times New Roman" w:eastAsia="Times New Roman" w:hAnsi="Times New Roman" w:cs="Times New Roman"/>
          <w:sz w:val="24"/>
          <w:szCs w:val="24"/>
          <w:lang w:eastAsia="ru-RU"/>
        </w:rPr>
        <w:t xml:space="preserve"> и поменьше и чтоб не говорил того, что может дурно повлиять на воображение и нервы. А в вашем кабинете не подают человеку руки и не просят его садиться, точно так, как сейчас вы не подали мне руки и не пригласили сесть...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Извольте, если хотите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сказала княгиня, протягивая руку и улыбаясь. -- Право, сердиться из-за такого пустяка...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Да разве я сержусь</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засмеялся доктор, но тотчас же вспыхнул, снял шляпу и, размахивая ею, заговорил горячо: -- Откровенно говоря, я давно уже ждал случая, чтоб сказать вам всё, всё... То есть я хочу сказать, что вы глядите на всех людей по-наполеоновски, как на мясо для пушек. Но у Наполеона была хоть какая-нибудь идея, а у вас, кроме отвращения, ничего</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У меня отвращение к людям</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улыбнулась княгиня, пожимая в изумлении плечами. -- У меня!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Да, у вас! Вам нужно фактов? Извольте! В </w:t>
      </w:r>
      <w:proofErr w:type="spellStart"/>
      <w:r w:rsidRPr="00AB468E">
        <w:rPr>
          <w:rFonts w:ascii="Times New Roman" w:eastAsia="Times New Roman" w:hAnsi="Times New Roman" w:cs="Times New Roman"/>
          <w:sz w:val="24"/>
          <w:szCs w:val="24"/>
          <w:lang w:eastAsia="ru-RU"/>
        </w:rPr>
        <w:t>Михальцеве</w:t>
      </w:r>
      <w:proofErr w:type="spellEnd"/>
      <w:r w:rsidRPr="00AB468E">
        <w:rPr>
          <w:rFonts w:ascii="Times New Roman" w:eastAsia="Times New Roman" w:hAnsi="Times New Roman" w:cs="Times New Roman"/>
          <w:sz w:val="24"/>
          <w:szCs w:val="24"/>
          <w:lang w:eastAsia="ru-RU"/>
        </w:rPr>
        <w:t xml:space="preserve"> у вас живут милостыней три бывших ваших повара, которые ослепли в ваших кухнях от печного жара. </w:t>
      </w:r>
      <w:proofErr w:type="gramStart"/>
      <w:r w:rsidRPr="00AB468E">
        <w:rPr>
          <w:rFonts w:ascii="Times New Roman" w:eastAsia="Times New Roman" w:hAnsi="Times New Roman" w:cs="Times New Roman"/>
          <w:sz w:val="24"/>
          <w:szCs w:val="24"/>
          <w:lang w:eastAsia="ru-RU"/>
        </w:rPr>
        <w:t>Всё, что есть на десятках тысяч ваших десятин здорового, сильного и красивого, всё взято вами и вашими прихлебателями в гайдуки, лакеи, в кучера.</w:t>
      </w:r>
      <w:proofErr w:type="gramEnd"/>
      <w:r w:rsidRPr="00AB468E">
        <w:rPr>
          <w:rFonts w:ascii="Times New Roman" w:eastAsia="Times New Roman" w:hAnsi="Times New Roman" w:cs="Times New Roman"/>
          <w:sz w:val="24"/>
          <w:szCs w:val="24"/>
          <w:lang w:eastAsia="ru-RU"/>
        </w:rPr>
        <w:t xml:space="preserve"> Всё это двуногое </w:t>
      </w:r>
      <w:proofErr w:type="spellStart"/>
      <w:r w:rsidRPr="00AB468E">
        <w:rPr>
          <w:rFonts w:ascii="Times New Roman" w:eastAsia="Times New Roman" w:hAnsi="Times New Roman" w:cs="Times New Roman"/>
          <w:sz w:val="24"/>
          <w:szCs w:val="24"/>
          <w:lang w:eastAsia="ru-RU"/>
        </w:rPr>
        <w:t>живье</w:t>
      </w:r>
      <w:proofErr w:type="spellEnd"/>
      <w:r w:rsidRPr="00AB468E">
        <w:rPr>
          <w:rFonts w:ascii="Times New Roman" w:eastAsia="Times New Roman" w:hAnsi="Times New Roman" w:cs="Times New Roman"/>
          <w:sz w:val="24"/>
          <w:szCs w:val="24"/>
          <w:lang w:eastAsia="ru-RU"/>
        </w:rPr>
        <w:t xml:space="preserve"> воспиталось в </w:t>
      </w:r>
      <w:proofErr w:type="gramStart"/>
      <w:r w:rsidRPr="00AB468E">
        <w:rPr>
          <w:rFonts w:ascii="Times New Roman" w:eastAsia="Times New Roman" w:hAnsi="Times New Roman" w:cs="Times New Roman"/>
          <w:sz w:val="24"/>
          <w:szCs w:val="24"/>
          <w:lang w:eastAsia="ru-RU"/>
        </w:rPr>
        <w:t>лакействе</w:t>
      </w:r>
      <w:proofErr w:type="gramEnd"/>
      <w:r w:rsidRPr="00AB468E">
        <w:rPr>
          <w:rFonts w:ascii="Times New Roman" w:eastAsia="Times New Roman" w:hAnsi="Times New Roman" w:cs="Times New Roman"/>
          <w:sz w:val="24"/>
          <w:szCs w:val="24"/>
          <w:lang w:eastAsia="ru-RU"/>
        </w:rPr>
        <w:t xml:space="preserve">, объелось, огрубело, потеряло образ и подобие, одним словом... Молодых медиков, агрономов, учителей, вообще интеллигентных работников, боже мой, отрывают от дела, от честного труда и заставляют из-за куска хлеба участвовать в разных кукольных комедиях, от которых стыдно делается всякому порядочному человеку! Иной молодой человек не прослужит и трех лет, как становится лицемером, </w:t>
      </w:r>
      <w:proofErr w:type="gramStart"/>
      <w:r w:rsidRPr="00AB468E">
        <w:rPr>
          <w:rFonts w:ascii="Times New Roman" w:eastAsia="Times New Roman" w:hAnsi="Times New Roman" w:cs="Times New Roman"/>
          <w:sz w:val="24"/>
          <w:szCs w:val="24"/>
          <w:lang w:eastAsia="ru-RU"/>
        </w:rPr>
        <w:t>подлипалой</w:t>
      </w:r>
      <w:proofErr w:type="gramEnd"/>
      <w:r w:rsidRPr="00AB468E">
        <w:rPr>
          <w:rFonts w:ascii="Times New Roman" w:eastAsia="Times New Roman" w:hAnsi="Times New Roman" w:cs="Times New Roman"/>
          <w:sz w:val="24"/>
          <w:szCs w:val="24"/>
          <w:lang w:eastAsia="ru-RU"/>
        </w:rPr>
        <w:t xml:space="preserve">, ябедником... Хорошо это? Ваши управляющие-поляки, эти подлые шпионы, все эти Казимиры </w:t>
      </w:r>
      <w:r w:rsidRPr="00AB468E">
        <w:rPr>
          <w:rFonts w:ascii="Times New Roman" w:eastAsia="Times New Roman" w:hAnsi="Times New Roman" w:cs="Times New Roman"/>
          <w:sz w:val="24"/>
          <w:szCs w:val="24"/>
          <w:lang w:eastAsia="ru-RU"/>
        </w:rPr>
        <w:lastRenderedPageBreak/>
        <w:t xml:space="preserve">да </w:t>
      </w:r>
      <w:proofErr w:type="spellStart"/>
      <w:r w:rsidRPr="00AB468E">
        <w:rPr>
          <w:rFonts w:ascii="Times New Roman" w:eastAsia="Times New Roman" w:hAnsi="Times New Roman" w:cs="Times New Roman"/>
          <w:sz w:val="24"/>
          <w:szCs w:val="24"/>
          <w:lang w:eastAsia="ru-RU"/>
        </w:rPr>
        <w:t>Каэтаны</w:t>
      </w:r>
      <w:proofErr w:type="spellEnd"/>
      <w:r w:rsidRPr="00AB468E">
        <w:rPr>
          <w:rFonts w:ascii="Times New Roman" w:eastAsia="Times New Roman" w:hAnsi="Times New Roman" w:cs="Times New Roman"/>
          <w:sz w:val="24"/>
          <w:szCs w:val="24"/>
          <w:lang w:eastAsia="ru-RU"/>
        </w:rPr>
        <w:t xml:space="preserve"> рыщут от утра до ночи по десяткам тысяч десятин и в угоду вам стараются содрать с одного вола три шкуры. Позвольте, я выражаюсь без системы, но это ничего! Простой народ у вас не считают людьми. Да и тех князей, графов и архиереев, которые приезжали к вам, вы признавали только как декорацию, а не как живых людей. Но главное... главное, что меня больше всего возмущает</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иметь больше миллиона состояния и ничего не сделать для людей, ничего!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Княгиня сидела удивленная, испуганная, обиженная, не зная, что сказать и как держать себя. Никогда раньше с нею не говорили таким тоном. Неприятный, сердитый голос доктора и его неуклюжая, заикающаяся речь производили в ее ушах и голове резкий, стучащий шум, потом же ей стало казаться, что жестикулирующий доктор бьет ее своею шляпой по голове</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Неправда</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выговорила она тихо и умоляющим голосом. -- Для людей я много хорошего сделала, это вы сами знаете!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Да полноте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крикнул доктор. -- Неужели вы еще продолжаете считать вашу благотворительную деятельность чем-то серьезным и полезным, а не кукольной комедией? Ведь то была комедия от начала до конца, то была игра в любовь к </w:t>
      </w:r>
      <w:proofErr w:type="gramStart"/>
      <w:r w:rsidRPr="00AB468E">
        <w:rPr>
          <w:rFonts w:ascii="Times New Roman" w:eastAsia="Times New Roman" w:hAnsi="Times New Roman" w:cs="Times New Roman"/>
          <w:sz w:val="24"/>
          <w:szCs w:val="24"/>
          <w:lang w:eastAsia="ru-RU"/>
        </w:rPr>
        <w:t>ближнему</w:t>
      </w:r>
      <w:proofErr w:type="gramEnd"/>
      <w:r w:rsidRPr="00AB468E">
        <w:rPr>
          <w:rFonts w:ascii="Times New Roman" w:eastAsia="Times New Roman" w:hAnsi="Times New Roman" w:cs="Times New Roman"/>
          <w:sz w:val="24"/>
          <w:szCs w:val="24"/>
          <w:lang w:eastAsia="ru-RU"/>
        </w:rPr>
        <w:t>, самая откровенная игра, которую понимали даже дети и глупые бабы! Взять хоть этот ваш</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как его? -- странноприимный дом для безродных старух, в котором меня вы заставили быть чем-то вроде главного доктора, а сами были почетной опекуншей. О, господи боже наш, что за учреждение милое! Построили дом с паркетными полами и с флюгером на крыше, собрали в деревнях с десяток старух и заставили их спать под байковыми одеялами, на простынях из голландского полотна и кушать леденцы.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Доктор злорадно прыснул в шляпу и продолжал быстро и заикаясь</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Была игра! Низшие приютские чины прячут </w:t>
      </w:r>
      <w:proofErr w:type="gramStart"/>
      <w:r w:rsidRPr="00AB468E">
        <w:rPr>
          <w:rFonts w:ascii="Times New Roman" w:eastAsia="Times New Roman" w:hAnsi="Times New Roman" w:cs="Times New Roman"/>
          <w:sz w:val="24"/>
          <w:szCs w:val="24"/>
          <w:lang w:eastAsia="ru-RU"/>
        </w:rPr>
        <w:t>одеяла</w:t>
      </w:r>
      <w:proofErr w:type="gramEnd"/>
      <w:r w:rsidRPr="00AB468E">
        <w:rPr>
          <w:rFonts w:ascii="Times New Roman" w:eastAsia="Times New Roman" w:hAnsi="Times New Roman" w:cs="Times New Roman"/>
          <w:sz w:val="24"/>
          <w:szCs w:val="24"/>
          <w:lang w:eastAsia="ru-RU"/>
        </w:rPr>
        <w:t xml:space="preserve"> и простыни под замок, чтобы старухи не пачкали -- пусть спят, чёртовы перечницы, на полу! Старуха не смеет ни на кровать сесть, ни кофту надеть, ни по гладкому паркету пройтись. Всё сохранялось для парада и пряталось от старух, как от воров, а старухи потихоньку кормились и одевались Христа ради и денно и нощно молили бога, чтоб поскорее уйти из-под ареста и от душеспасительных назиданий сытых </w:t>
      </w:r>
      <w:proofErr w:type="spellStart"/>
      <w:proofErr w:type="gramStart"/>
      <w:r w:rsidRPr="00AB468E">
        <w:rPr>
          <w:rFonts w:ascii="Times New Roman" w:eastAsia="Times New Roman" w:hAnsi="Times New Roman" w:cs="Times New Roman"/>
          <w:sz w:val="24"/>
          <w:szCs w:val="24"/>
          <w:lang w:eastAsia="ru-RU"/>
        </w:rPr>
        <w:t>подлецов</w:t>
      </w:r>
      <w:proofErr w:type="spellEnd"/>
      <w:proofErr w:type="gramEnd"/>
      <w:r w:rsidRPr="00AB468E">
        <w:rPr>
          <w:rFonts w:ascii="Times New Roman" w:eastAsia="Times New Roman" w:hAnsi="Times New Roman" w:cs="Times New Roman"/>
          <w:sz w:val="24"/>
          <w:szCs w:val="24"/>
          <w:lang w:eastAsia="ru-RU"/>
        </w:rPr>
        <w:t>, которым вы поручили надзор за старухами. А высшие чины что делали? Это просто восхитительно! Этак, раза два в неделю, вечером, скачут тридцать пять тысяч курьеров и объявляют, что завтра княгиня, то есть вы, будете в приюте. Это значит, что завтра нужно бросать больных, одеваться и ехать на парад. Хорошо, приезжаю. Старухи во всем чистом и новом уже выстроены в ряд и ждут. Около них ходит отставная гарнизонная крыса</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смотритель со своей сладенькой, ябеднической улыбочкой. Старухи зевают и переглядываются, но роптать боятся. Ждем. Скачет младший управляющий. Через полчаса после него старший управляющий, потом </w:t>
      </w:r>
      <w:proofErr w:type="spellStart"/>
      <w:r w:rsidRPr="00AB468E">
        <w:rPr>
          <w:rFonts w:ascii="Times New Roman" w:eastAsia="Times New Roman" w:hAnsi="Times New Roman" w:cs="Times New Roman"/>
          <w:sz w:val="24"/>
          <w:szCs w:val="24"/>
          <w:lang w:eastAsia="ru-RU"/>
        </w:rPr>
        <w:t>главноуправляющий</w:t>
      </w:r>
      <w:proofErr w:type="spellEnd"/>
      <w:r w:rsidRPr="00AB468E">
        <w:rPr>
          <w:rFonts w:ascii="Times New Roman" w:eastAsia="Times New Roman" w:hAnsi="Times New Roman" w:cs="Times New Roman"/>
          <w:sz w:val="24"/>
          <w:szCs w:val="24"/>
          <w:lang w:eastAsia="ru-RU"/>
        </w:rPr>
        <w:t xml:space="preserve"> конторой экономии, потом еще кто-нибудь и еще кто-нибудь... скачут без конца! У всех таинственные, торжественные лица. Ждем, ждем, переминаемся с ноги на ногу, посматриваем на часы</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всё это в гробовом молчании, потому что все мы ненавидим друг друга и на ножах. Проходит час, другой, и вот, наконец, показывается вдали коляска и... и...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Доктор залился тонким смехом и выговорил тоненьким голоском: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Вы выходите из коляски, и старые ведьмы по команде гарнизонной крысы начинают петь: "Коль славен наш господь в Сионе, не может изъяснить язык..." Недурно?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Доктор захохотал басом и махнул рукой, как бы желая показать, что от смеха он не может выговорить ни одного слова. Смеялся он тяжело, резко, с крепко стиснутыми зубами, как смеются недобрые люди, и по его голосу, лицу и блестящим, немножко наглым глазам можно было понять, что он глубоко презирал и княгиню, и приют, и старух. Во всем, что он так неумело и грубо рассказал, не </w:t>
      </w:r>
      <w:r w:rsidRPr="00AB468E">
        <w:rPr>
          <w:rFonts w:ascii="Times New Roman" w:eastAsia="Times New Roman" w:hAnsi="Times New Roman" w:cs="Times New Roman"/>
          <w:sz w:val="24"/>
          <w:szCs w:val="24"/>
          <w:lang w:eastAsia="ru-RU"/>
        </w:rPr>
        <w:lastRenderedPageBreak/>
        <w:t>было ничего смешного и веселого, но хохотал он с удовольствием и даже с радостью</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А школа</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продолжал он, тяжело дыша от смеха. -- Помните, как вы пожелали сами учить мужицких детей? Должно быть, очень хорошо учили, потому что скоро все мальчишки разбежались, так что потом пришлось пороть их и нанимать за деньги, чтоб они ходили к вам. А помните, как вы пожелали собственноручно кормить соской грудных младенцев, матери которых работают в поле? Вы ходили по деревне и плакали, что младенцев этих нет к вашим услугам</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все матери брали их с собой в поле. Потом староста приказал матерям по очереди оставлять своих младенцев вам на потеху. Удивительное дело! Все бежали от ваших благодеяний, как мыши от кота! А почему это? Очень просто! Не оттого, что народ у нас невежественный и неблагодарный, как вы объясняли всегда, а оттого, что во всех ваших затеях, извините меня за выражение, не было ни на один грош любви и милосердия! Было одно только желание забавляться живыми куклами и ничего другого... Кто не умеет отличать людей от болонок, тот не должен заниматься благотворением. Уверяю вас, между людьми и болонками</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большая разница!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У княгини страшно билось сердце; в ушах у нее стучало, и всё еще ей казалось, что доктор долбит ее своей шляпой по голове. Доктор говорил быстро, горячо и некрасиво, с заиканьем и с излишней жестикуляцией; для нее было только понятно, что с нею говорит грубый, невоспитанный, злой, неблагодарный человек, но чего он хочет от нее и о чем говорит</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она не понимала.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Уйдите</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сказала она плачущим голосом, поднимая вверх руки, чтобы заслонить свою голову от докторской шляпы. -- Уйдите!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А как вы обращаетесь со своими служащими</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продолжал возмущаться доктор. -- Вы их за людей не считаете и третируете, как последних мошенников. Например, позвольте вас спросить, за что вы меня уволили? Служил десять лет вашему отцу, потом вам, честно, не зная ни праздников, ни отпусков, заслужил любовь всех на сто ве</w:t>
      </w:r>
      <w:proofErr w:type="gramStart"/>
      <w:r w:rsidRPr="00AB468E">
        <w:rPr>
          <w:rFonts w:ascii="Times New Roman" w:eastAsia="Times New Roman" w:hAnsi="Times New Roman" w:cs="Times New Roman"/>
          <w:sz w:val="24"/>
          <w:szCs w:val="24"/>
          <w:lang w:eastAsia="ru-RU"/>
        </w:rPr>
        <w:t>рст кр</w:t>
      </w:r>
      <w:proofErr w:type="gramEnd"/>
      <w:r w:rsidRPr="00AB468E">
        <w:rPr>
          <w:rFonts w:ascii="Times New Roman" w:eastAsia="Times New Roman" w:hAnsi="Times New Roman" w:cs="Times New Roman"/>
          <w:sz w:val="24"/>
          <w:szCs w:val="24"/>
          <w:lang w:eastAsia="ru-RU"/>
        </w:rPr>
        <w:t xml:space="preserve">угом, и вдруг в один прекрасный день мне объявляют, что я уже не служу! За что? До сих пор не понимаю! Я, доктор медицины, дворянин, студент московского университета, отец семейства, такая мелкая и ничтожная сошка, что меня можно выгнать в шею без объяснения причин! Зачем со мной церемониться? Я слышал потом, что жена, без моего ведома, тайком ходила к вам раза три просить за </w:t>
      </w:r>
      <w:proofErr w:type="gramStart"/>
      <w:r w:rsidRPr="00AB468E">
        <w:rPr>
          <w:rFonts w:ascii="Times New Roman" w:eastAsia="Times New Roman" w:hAnsi="Times New Roman" w:cs="Times New Roman"/>
          <w:sz w:val="24"/>
          <w:szCs w:val="24"/>
          <w:lang w:eastAsia="ru-RU"/>
        </w:rPr>
        <w:t>меня</w:t>
      </w:r>
      <w:proofErr w:type="gramEnd"/>
      <w:r w:rsidRPr="00AB468E">
        <w:rPr>
          <w:rFonts w:ascii="Times New Roman" w:eastAsia="Times New Roman" w:hAnsi="Times New Roman" w:cs="Times New Roman"/>
          <w:sz w:val="24"/>
          <w:szCs w:val="24"/>
          <w:lang w:eastAsia="ru-RU"/>
        </w:rPr>
        <w:t xml:space="preserve"> и вы ее не приняли ни разу. Говорят, плакала в передней. И я этого никогда не прощу ей, покойнице! Никогда!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Доктор замолчал и стиснул зубы, напряженно придумывая, что бы еще такое сказать очень неприятное, мстительное. Он что-то вспомнил, и нахмуренное, холодное лицо его вдруг просияло.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Взять хоть бы ваши отношения к этому монастырю</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заговорил он с жадностью. -- Вы никогда никого не щадили, и чем святее место, тем больше шансов, что ему достанется на орехи от вашего милосердия и ангельской кротости. Зачем вы ездите сюда? Что вам здесь у монахов нужно, позвольте вас спросить? Что вам Гекуба, и что вы Гекубе? Опять-таки забава, игра, кощунство над человеческою личностью и больше ничего. Ведь в монашеского бога вы не веруете, у вас в сердце свой собственный бог, до которого вы дошли своим умом на спиритических сеансах; на обряды церковные вы смотрите снисходительно, к обедне и </w:t>
      </w:r>
      <w:proofErr w:type="gramStart"/>
      <w:r w:rsidRPr="00AB468E">
        <w:rPr>
          <w:rFonts w:ascii="Times New Roman" w:eastAsia="Times New Roman" w:hAnsi="Times New Roman" w:cs="Times New Roman"/>
          <w:sz w:val="24"/>
          <w:szCs w:val="24"/>
          <w:lang w:eastAsia="ru-RU"/>
        </w:rPr>
        <w:t>ко</w:t>
      </w:r>
      <w:proofErr w:type="gramEnd"/>
      <w:r w:rsidRPr="00AB468E">
        <w:rPr>
          <w:rFonts w:ascii="Times New Roman" w:eastAsia="Times New Roman" w:hAnsi="Times New Roman" w:cs="Times New Roman"/>
          <w:sz w:val="24"/>
          <w:szCs w:val="24"/>
          <w:lang w:eastAsia="ru-RU"/>
        </w:rPr>
        <w:t xml:space="preserve"> всенощной не ходите, спите до полудня... зачем же вы сюда ездите?.. В чужой монастырь вы ходите со своим богом и воображаете, что монастырь считает это за превеликую честь для себя! </w:t>
      </w:r>
      <w:proofErr w:type="gramStart"/>
      <w:r w:rsidRPr="00AB468E">
        <w:rPr>
          <w:rFonts w:ascii="Times New Roman" w:eastAsia="Times New Roman" w:hAnsi="Times New Roman" w:cs="Times New Roman"/>
          <w:sz w:val="24"/>
          <w:szCs w:val="24"/>
          <w:lang w:eastAsia="ru-RU"/>
        </w:rPr>
        <w:t>Как бы не так</w:t>
      </w:r>
      <w:proofErr w:type="gramEnd"/>
      <w:r w:rsidRPr="00AB468E">
        <w:rPr>
          <w:rFonts w:ascii="Times New Roman" w:eastAsia="Times New Roman" w:hAnsi="Times New Roman" w:cs="Times New Roman"/>
          <w:sz w:val="24"/>
          <w:szCs w:val="24"/>
          <w:lang w:eastAsia="ru-RU"/>
        </w:rPr>
        <w:t>! Вы спросите-ка, между прочим, во что обходятся монахам ваши визиты? Вы изволили приехать сюда сегодня вечером, а третьего дня уж тут был верховой, посланный из экономии предупредить, что вы сюда собираетесь. Целый день вчера приготовляли для вас покои и ждали. Сегодня прибыл авангард</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наглая горничная, которая то и дело </w:t>
      </w:r>
      <w:r w:rsidRPr="00AB468E">
        <w:rPr>
          <w:rFonts w:ascii="Times New Roman" w:eastAsia="Times New Roman" w:hAnsi="Times New Roman" w:cs="Times New Roman"/>
          <w:sz w:val="24"/>
          <w:szCs w:val="24"/>
          <w:lang w:eastAsia="ru-RU"/>
        </w:rPr>
        <w:lastRenderedPageBreak/>
        <w:t>бегает через двор, шуршит, пристает с вопросами, распоряжается... терпеть не могу! Сегодня монахи весь день были настороже: ведь если вас не встретить с церемонией</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беда! Архиерею пожалуетесь! "Меня, ваше преосвященство, монахи не любят. Не знаю, чем я их прогневала. Правда, я великая грешница, но ведь я так несчастна!" Уж одному монастырю была из-за вас нахлобучка. Архимандрит занятой, ученый человек, у него и минуты нет свободной, а вы то и дело требуете его к себе в покои. Никакого уважения ни к старости, ни к сану. Добро бы жертвовали много, не так бы уж обидно было, а то ведь за всё время монахи от вас и ста рублей не получили!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Когда княгиню беспокоили, не понимали, </w:t>
      </w:r>
      <w:proofErr w:type="gramStart"/>
      <w:r w:rsidRPr="00AB468E">
        <w:rPr>
          <w:rFonts w:ascii="Times New Roman" w:eastAsia="Times New Roman" w:hAnsi="Times New Roman" w:cs="Times New Roman"/>
          <w:sz w:val="24"/>
          <w:szCs w:val="24"/>
          <w:lang w:eastAsia="ru-RU"/>
        </w:rPr>
        <w:t>обижали и когда она не знала</w:t>
      </w:r>
      <w:proofErr w:type="gramEnd"/>
      <w:r w:rsidRPr="00AB468E">
        <w:rPr>
          <w:rFonts w:ascii="Times New Roman" w:eastAsia="Times New Roman" w:hAnsi="Times New Roman" w:cs="Times New Roman"/>
          <w:sz w:val="24"/>
          <w:szCs w:val="24"/>
          <w:lang w:eastAsia="ru-RU"/>
        </w:rPr>
        <w:t xml:space="preserve">, что ей говорить и делать, то обыкновенно она начинала плакать. И </w:t>
      </w:r>
      <w:proofErr w:type="gramStart"/>
      <w:r w:rsidRPr="00AB468E">
        <w:rPr>
          <w:rFonts w:ascii="Times New Roman" w:eastAsia="Times New Roman" w:hAnsi="Times New Roman" w:cs="Times New Roman"/>
          <w:sz w:val="24"/>
          <w:szCs w:val="24"/>
          <w:lang w:eastAsia="ru-RU"/>
        </w:rPr>
        <w:t>теперь</w:t>
      </w:r>
      <w:proofErr w:type="gramEnd"/>
      <w:r w:rsidRPr="00AB468E">
        <w:rPr>
          <w:rFonts w:ascii="Times New Roman" w:eastAsia="Times New Roman" w:hAnsi="Times New Roman" w:cs="Times New Roman"/>
          <w:sz w:val="24"/>
          <w:szCs w:val="24"/>
          <w:lang w:eastAsia="ru-RU"/>
        </w:rPr>
        <w:t xml:space="preserve"> в конце концов она закрыла лицо и заплакала тонким, детским голоском. Доктор вдруг замолчал и посмотрел на нее. Лицо его потемнело и стало суровым</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Простите меня, княгиня</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 он глухо. -- Я поддался злому чувству и забылся. Это нехорошо.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И, конфузливо кашлянув, забывая надеть шляпу, он быстро отошел от княгини.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На небе уже мерцали звезды. Должно быть, по ту сторону монастыря восходила луна, потому что небо было ясно, прозрачно и нежно. Вдоль белой монастырской стены бесшумно носились летучие мыши.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Часы медленно пробили три четверти какого-то часа, должно быть, девятого. Княгиня поднялась и тихо пошла к воротам. Она чувствовала себя обиженной и плакала, и ей казалось, что и деревья, и звезды, и летучие мыши жалеют ее; и часы пробили мелодично только для того, чтобы посочувствовать ей. Она плакала и думала о том, что хорошо бы ей на всю жизнь уйти в монастырь: в тихие летние вечера она гуляла бы одиноко по аллеям, обиженная, оскорбленная, непонятая людьми, и только бы один бог да звездное небо видели слезы страдалицы. В церкви еще продолжалась всенощная. Княгиня остановилась и прислушалась к пению; как хорошо это пение звучало в неподвижном, темном воздухе! Как сладко под это пение плакать и страдать!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Придя к себе в покои, она поглядела в зеркало на свое заплаканное лицо и попудрилась, потом села ужинать. Монахи знали, что она любит маринованную стерлядь, мелкие грибки, малагу и простые медовые пряники, от которых во рту пахнет кипарисом, и каждый раз, когда она приезжала, подавали ей всё это. Кушая грибки и запивая их малагой, княгиня мечтала о том, как ее окончательно разорят и покинут, как все ее управляющие, приказчики, конторщики и горничные, для которых она так много сделала, изменят ей и начнут говорить грубости, как все люди, сколько их есть на земле, будут нападать на нее, злословить, смеяться; она откажется от своего княжеского титула, от роскоши и общества, уйдет в монастырь, и никому ни одного слова упрека; она будет молиться за врагов своих, и тогда все вдруг поймут ее, придут к ней просить прощения, но уж будет поздно...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А после ужина она опустилась в углу перед образом на колени и прочла две главы из Евангелия. Потом горничная постлала ей постель, и она легла спать. Потягиваясь под белым покрывалом, она сладко и глубоко вздохнула, как вздыхают после плача, закрыла глаза и стала засыпать...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Утром она проснулась и взглянула на свои часики: было половина десятого. На ковре около кровати тянулась узкая яркая полоса света от луча, который шел из окна и чуть-чуть освещал комнату. За черной занавеской на окне шумели мухи.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"Рано</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подумала княгиня и закрыла глаза.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Потягиваясь и нежась в постели, она вспомнила вчерашнюю встречу с доктором и все те мысли, с какими вчера она уснула; вспомнила, что она несчастна. Потом пришли ей на память ее муж, живущий в Петербурге, управляющие, доктора, соседи, знакомые чиновники... Длинный ряд знакомых мужских лиц пронесся в ее </w:t>
      </w:r>
      <w:r w:rsidRPr="00AB468E">
        <w:rPr>
          <w:rFonts w:ascii="Times New Roman" w:eastAsia="Times New Roman" w:hAnsi="Times New Roman" w:cs="Times New Roman"/>
          <w:sz w:val="24"/>
          <w:szCs w:val="24"/>
          <w:lang w:eastAsia="ru-RU"/>
        </w:rPr>
        <w:lastRenderedPageBreak/>
        <w:t>воображении. Она улыбнулась и подумала, что если бы эти люди сумели проникнуть в ее душу и понять ее, то все они были б</w:t>
      </w:r>
      <w:proofErr w:type="gramStart"/>
      <w:r w:rsidRPr="00AB468E">
        <w:rPr>
          <w:rFonts w:ascii="Times New Roman" w:eastAsia="Times New Roman" w:hAnsi="Times New Roman" w:cs="Times New Roman"/>
          <w:sz w:val="24"/>
          <w:szCs w:val="24"/>
          <w:lang w:eastAsia="ru-RU"/>
        </w:rPr>
        <w:t>ы у ее</w:t>
      </w:r>
      <w:proofErr w:type="gramEnd"/>
      <w:r w:rsidRPr="00AB468E">
        <w:rPr>
          <w:rFonts w:ascii="Times New Roman" w:eastAsia="Times New Roman" w:hAnsi="Times New Roman" w:cs="Times New Roman"/>
          <w:sz w:val="24"/>
          <w:szCs w:val="24"/>
          <w:lang w:eastAsia="ru-RU"/>
        </w:rPr>
        <w:t xml:space="preserve"> ног...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В четверть двенадцатого она позвала горничную.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Давайте, Даша, одеваться</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сказала она томно. -- Впрочем, сначала </w:t>
      </w:r>
      <w:proofErr w:type="spellStart"/>
      <w:r w:rsidRPr="00AB468E">
        <w:rPr>
          <w:rFonts w:ascii="Times New Roman" w:eastAsia="Times New Roman" w:hAnsi="Times New Roman" w:cs="Times New Roman"/>
          <w:sz w:val="24"/>
          <w:szCs w:val="24"/>
          <w:lang w:eastAsia="ru-RU"/>
        </w:rPr>
        <w:t>подите</w:t>
      </w:r>
      <w:proofErr w:type="spellEnd"/>
      <w:r w:rsidRPr="00AB468E">
        <w:rPr>
          <w:rFonts w:ascii="Times New Roman" w:eastAsia="Times New Roman" w:hAnsi="Times New Roman" w:cs="Times New Roman"/>
          <w:sz w:val="24"/>
          <w:szCs w:val="24"/>
          <w:lang w:eastAsia="ru-RU"/>
        </w:rPr>
        <w:t xml:space="preserve"> скажите, чтобы запрягали лошадей. Надо к Клавдии Николаевне ехать.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Выйдя из покоев, чтобы садиться в экипаж, она зажмурилась от яркого дневного света и засмеялась от удовольствия: день был удивительно хорош! Оглядывая прищуренными глазами монахов, которые собрались у крыльца проводить ее, она приветливо закивала головой и сказала</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 Прощайте, мои друзья! До послезавтра.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Ее приятно удивило, что вместе с монахами у крыльца находился и доктор. Лицо его было бледно и сурово</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Княгиня</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сказал он, снимая шляпу и виновато улыбаясь, -- я уже давно жду вас тут. Простите бога ради... Нехорошее мстительное чувство увлекло меня вчера, и я наговорил вам... глупостей. Одним словом, я прошу прощения.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xml:space="preserve">   Княгиня приветливо улыбнулась и протянула к его губам руку. Он поцеловал и покраснел. </w:t>
      </w:r>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Стараясь походить на птичку, княгиня порхнула в экипаж и закивала головой во все стороны. На душе у нее было весело, ясно и тепло, и сама она чувствовала, что ее улыбка необыкновенно ласкова и мягка. Когда экипаж покатил к воротам, потом по пыльной дороге мимо изб и садов, мимо длинных чумацких обозов и богомольцев, шедших вереницами в монастырь, она всё еще щурилась и мягко улыбалась. Она думала о том, что нет выше наслаждения, как всюду вносить с собою теплоту, свет и радость, прощать обиды и приветливо улыбаться врагам. Встречные мужики кланялись ей, коляска мягко шуршала, из-под колес валили облака пыли, уносимые ветром на золотистую рожь, и княгине казалось, что ее тело качается не на подушках коляски, а на облаках, и что сама она похожа на легкое, прозрачное облачко</w:t>
      </w:r>
      <w:proofErr w:type="gramStart"/>
      <w:r w:rsidRPr="00AB468E">
        <w:rPr>
          <w:rFonts w:ascii="Times New Roman" w:eastAsia="Times New Roman" w:hAnsi="Times New Roman" w:cs="Times New Roman"/>
          <w:sz w:val="24"/>
          <w:szCs w:val="24"/>
          <w:lang w:eastAsia="ru-RU"/>
        </w:rPr>
        <w:t xml:space="preserve">... </w:t>
      </w:r>
      <w:proofErr w:type="gramEnd"/>
    </w:p>
    <w:p w:rsidR="00AB468E" w:rsidRPr="00AB468E" w:rsidRDefault="00AB468E" w:rsidP="00AB468E">
      <w:pPr>
        <w:spacing w:after="0" w:line="240" w:lineRule="auto"/>
        <w:ind w:left="720"/>
        <w:jc w:val="both"/>
        <w:rPr>
          <w:rFonts w:ascii="Times New Roman" w:eastAsia="Times New Roman" w:hAnsi="Times New Roman" w:cs="Times New Roman"/>
          <w:sz w:val="24"/>
          <w:szCs w:val="24"/>
          <w:lang w:eastAsia="ru-RU"/>
        </w:rPr>
      </w:pPr>
      <w:r w:rsidRPr="00AB468E">
        <w:rPr>
          <w:rFonts w:ascii="Times New Roman" w:eastAsia="Times New Roman" w:hAnsi="Times New Roman" w:cs="Times New Roman"/>
          <w:sz w:val="24"/>
          <w:szCs w:val="24"/>
          <w:lang w:eastAsia="ru-RU"/>
        </w:rPr>
        <w:t>   -- Как я счастлива</w:t>
      </w:r>
      <w:proofErr w:type="gramStart"/>
      <w:r w:rsidRPr="00AB468E">
        <w:rPr>
          <w:rFonts w:ascii="Times New Roman" w:eastAsia="Times New Roman" w:hAnsi="Times New Roman" w:cs="Times New Roman"/>
          <w:sz w:val="24"/>
          <w:szCs w:val="24"/>
          <w:lang w:eastAsia="ru-RU"/>
        </w:rPr>
        <w:t xml:space="preserve">! -- </w:t>
      </w:r>
      <w:proofErr w:type="gramEnd"/>
      <w:r w:rsidRPr="00AB468E">
        <w:rPr>
          <w:rFonts w:ascii="Times New Roman" w:eastAsia="Times New Roman" w:hAnsi="Times New Roman" w:cs="Times New Roman"/>
          <w:sz w:val="24"/>
          <w:szCs w:val="24"/>
          <w:lang w:eastAsia="ru-RU"/>
        </w:rPr>
        <w:t xml:space="preserve">шептала она, закрывая глаза. -- Как я счастлива! </w:t>
      </w:r>
    </w:p>
    <w:bookmarkEnd w:id="0"/>
    <w:p w:rsidR="001E3FF3" w:rsidRDefault="001E3FF3" w:rsidP="00AB468E">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68E"/>
    <w:rsid w:val="001E3FF3"/>
    <w:rsid w:val="00AB4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46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B46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9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3535</Words>
  <Characters>20156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2013-07-20T10:11:00Z</dcterms:created>
  <dcterms:modified xsi:type="dcterms:W3CDTF">2013-07-20T10:11:00Z</dcterms:modified>
</cp:coreProperties>
</file>